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549023562"/>
    <w:bookmarkStart w:id="1" w:name="_MON_1549023766"/>
    <w:bookmarkEnd w:id="0"/>
    <w:bookmarkEnd w:id="1"/>
    <w:p w:rsidR="00CF7BC2" w:rsidRPr="00CF7BC2" w:rsidRDefault="007572B5" w:rsidP="00CF7BC2">
      <w:pPr>
        <w:shd w:val="clear" w:color="auto" w:fill="FFFFFF"/>
        <w:spacing w:line="213" w:lineRule="atLeast"/>
        <w:ind w:firstLine="0"/>
        <w:jc w:val="both"/>
        <w:rPr>
          <w:rFonts w:ascii="Trebuchet MS" w:eastAsia="Times New Roman" w:hAnsi="Trebuchet MS" w:cs="Times New Roman"/>
          <w:b/>
          <w:bCs/>
          <w:color w:val="CC0066"/>
          <w:sz w:val="21"/>
          <w:szCs w:val="21"/>
          <w:lang w:val="ru-RU" w:eastAsia="ru-RU" w:bidi="ar-SA"/>
        </w:rPr>
      </w:pPr>
      <w:r w:rsidRPr="00E279ED">
        <w:rPr>
          <w:rFonts w:ascii="Trebuchet MS" w:eastAsia="Times New Roman" w:hAnsi="Trebuchet MS" w:cs="Times New Roman"/>
          <w:b/>
          <w:bCs/>
          <w:color w:val="CC0066"/>
          <w:sz w:val="21"/>
          <w:szCs w:val="21"/>
          <w:lang w:val="ru-RU" w:eastAsia="ru-RU" w:bidi="ar-SA"/>
        </w:rPr>
        <w:object w:dxaOrig="11160" w:dyaOrig="15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558pt;height:779pt" o:ole="">
            <v:imagedata r:id="rId4" o:title=""/>
          </v:shape>
          <o:OLEObject Type="Embed" ProgID="Word.Document.8" ShapeID="_x0000_i1030" DrawAspect="Content" ObjectID="_1549023862" r:id="rId5">
            <o:FieldCodes>\s</o:FieldCodes>
          </o:OLEObject>
        </w:object>
      </w:r>
    </w:p>
    <w:p w:rsidR="00CF7BC2" w:rsidRPr="00CF7BC2" w:rsidRDefault="00CF7BC2" w:rsidP="00CF7BC2">
      <w:pPr>
        <w:ind w:firstLine="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Программное содержание: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Образовательные задачи: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Учить петь эмоционально и выразительно.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Развивающие задачи: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Закреплять навыки движений, умение двигаться в характере музыки.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Воспитательные задачи: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Воспитывать любовь к маме и бабушке.</w:t>
      </w:r>
    </w:p>
    <w:p w:rsidR="00CF7BC2" w:rsidRPr="00CF7BC2" w:rsidRDefault="00CF7BC2" w:rsidP="00CF7BC2">
      <w:pPr>
        <w:shd w:val="clear" w:color="auto" w:fill="FFFFFF"/>
        <w:spacing w:line="213" w:lineRule="atLeast"/>
        <w:ind w:firstLine="0"/>
        <w:jc w:val="both"/>
        <w:rPr>
          <w:rFonts w:ascii="Trebuchet MS" w:eastAsia="Times New Roman" w:hAnsi="Trebuchet MS" w:cs="Times New Roman"/>
          <w:b/>
          <w:bCs/>
          <w:color w:val="833713"/>
          <w:sz w:val="21"/>
          <w:szCs w:val="21"/>
          <w:lang w:val="ru-RU" w:eastAsia="ru-RU" w:bidi="ar-SA"/>
        </w:rPr>
      </w:pPr>
      <w:r w:rsidRPr="00CF7BC2">
        <w:rPr>
          <w:rFonts w:ascii="Trebuchet MS" w:eastAsia="Times New Roman" w:hAnsi="Trebuchet MS" w:cs="Times New Roman"/>
          <w:b/>
          <w:bCs/>
          <w:color w:val="833713"/>
          <w:sz w:val="21"/>
          <w:szCs w:val="21"/>
          <w:lang w:val="ru-RU" w:eastAsia="ru-RU" w:bidi="ar-SA"/>
        </w:rPr>
        <w:t>Ход праздника:</w:t>
      </w:r>
    </w:p>
    <w:p w:rsidR="00CF7BC2" w:rsidRPr="00CF7BC2" w:rsidRDefault="00CF7BC2" w:rsidP="00CF7BC2">
      <w:pPr>
        <w:ind w:firstLine="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Воспитатель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: Дорогие дети! Мамы и бабушки!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Сегодня мы собрались в нашем зале, чтобы отметить праздник всех женщин – 8 марта. Сегодня и солнышко светит ярче, и все такие нарядные и красивые. Давайте поздравим ваших мам, бабушек и тех, кто работает в детском саду (хлопают в ладоши).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1 ребенок: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Сегодня мы нарядные,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Красивые, опрятные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П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ришли на праздник мамин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И дружно всех поздравим!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2 ребенок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: Мамочка, любимая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Мамочка моя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Б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удь всегда красивая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Как и я сама.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3 ребенок: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Знает вся детвора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З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нает целый свет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Никого для ребят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Лучше мамы нет.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4 ребенок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: Песенку о маме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Мы споем сейчас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Мамочка родная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О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чень любит нас.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Танец матрешек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</w:p>
    <w:p w:rsidR="00CF7BC2" w:rsidRPr="00CF7BC2" w:rsidRDefault="00CF7BC2" w:rsidP="00CF7BC2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</w:pPr>
    </w:p>
    <w:p w:rsidR="00CF7BC2" w:rsidRPr="00CF7BC2" w:rsidRDefault="00CF7BC2" w:rsidP="00CF7BC2">
      <w:pPr>
        <w:ind w:firstLine="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Матрешка: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С добрым утром, ребятишки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И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 xml:space="preserve"> девчонки, и мальчишки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Я – Матрешка, к вам пришла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И добра, и весела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В гости вас к себе зову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Чаем сладким угощу.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Далеко мой дом стоит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Дорогие мои детки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Чтоб добраться до него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Мы на поезде поедем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Скорее торопитесь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В вагончики садитесь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Время приближается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Поезд отправляется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.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(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д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ети садятся в поезд)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Коммуникативная игра «Мы в вагончиках сидим»</w:t>
      </w:r>
    </w:p>
    <w:p w:rsidR="00CF7BC2" w:rsidRPr="00CF7BC2" w:rsidRDefault="00CF7BC2" w:rsidP="00CF7BC2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</w:pPr>
    </w:p>
    <w:p w:rsidR="00CF7BC2" w:rsidRPr="00CF7BC2" w:rsidRDefault="00CF7BC2" w:rsidP="00CF7BC2">
      <w:pPr>
        <w:ind w:firstLine="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Матрешка: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1 остановка – «Праздничная».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Дорогие мамочки, бабушки! Посмотрите на своих деток, на их глазки ясные, щечки румяные, губки улыбчивые. Они очень хотят поздравить вас с праздником. И приготовили для вас музыкальные поздравления.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Ребенок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: Пирожок, пирожок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И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спекли мы сами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Пирожок, пирожок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Мы подарим маме.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Песня «Мы печем пирожки»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Матрешка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: А вот наш танцевальный подарок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Танец «Девушки фабричные»</w:t>
      </w:r>
    </w:p>
    <w:p w:rsidR="00CF7BC2" w:rsidRPr="00CF7BC2" w:rsidRDefault="00CF7BC2" w:rsidP="00CF7BC2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</w:pPr>
    </w:p>
    <w:p w:rsidR="00CF7BC2" w:rsidRPr="00CF7BC2" w:rsidRDefault="00CF7BC2" w:rsidP="00CF7BC2">
      <w:pPr>
        <w:ind w:firstLine="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</w:p>
    <w:p w:rsidR="00CF7BC2" w:rsidRPr="00CF7BC2" w:rsidRDefault="00CF7BC2" w:rsidP="00CF7BC2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</w:pPr>
    </w:p>
    <w:p w:rsidR="00CF7BC2" w:rsidRPr="00CF7BC2" w:rsidRDefault="00CF7BC2" w:rsidP="00CF7BC2">
      <w:pPr>
        <w:ind w:firstLine="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Матрёшка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 xml:space="preserve">: В вагончики 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садитесь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Время приближается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Поезд отправляется.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Для вас любимые мамы и бабушки дети прочитают стихи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Стихи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Матрешка: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Мы рады празднику всегда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И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грать мы с вами будем!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Мамы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: Да!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 xml:space="preserve">В вагончики 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садитесь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Время приближается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Поезд отправляется.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Аттракцион «Цветочная игра»</w:t>
      </w:r>
      <w:r w:rsidRPr="00CF7BC2">
        <w:rPr>
          <w:rFonts w:ascii="Arial" w:eastAsia="Times New Roman" w:hAnsi="Arial" w:cs="Arial"/>
          <w:i/>
          <w:iCs/>
          <w:color w:val="000000"/>
          <w:sz w:val="15"/>
          <w:lang w:val="ru-RU" w:eastAsia="ru-RU" w:bidi="ar-SA"/>
        </w:rPr>
        <w:t> </w:t>
      </w:r>
    </w:p>
    <w:p w:rsidR="00CF7BC2" w:rsidRPr="00CF7BC2" w:rsidRDefault="00CF7BC2" w:rsidP="00CF7BC2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</w:pPr>
    </w:p>
    <w:p w:rsidR="00CF7BC2" w:rsidRPr="00CF7BC2" w:rsidRDefault="00CF7BC2" w:rsidP="00CF7BC2">
      <w:pPr>
        <w:ind w:firstLine="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Аттракцион «</w:t>
      </w:r>
      <w:proofErr w:type="spellStart"/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Моталочка</w:t>
      </w:r>
      <w:proofErr w:type="spellEnd"/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»</w:t>
      </w:r>
      <w:r w:rsidRPr="00CF7BC2">
        <w:rPr>
          <w:rFonts w:ascii="Arial" w:eastAsia="Times New Roman" w:hAnsi="Arial" w:cs="Arial"/>
          <w:i/>
          <w:iCs/>
          <w:color w:val="000000"/>
          <w:sz w:val="15"/>
          <w:lang w:val="ru-RU" w:eastAsia="ru-RU" w:bidi="ar-SA"/>
        </w:rPr>
        <w:t> </w:t>
      </w:r>
    </w:p>
    <w:p w:rsidR="00CF7BC2" w:rsidRPr="00CF7BC2" w:rsidRDefault="00CF7BC2" w:rsidP="00CF7BC2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</w:pPr>
    </w:p>
    <w:p w:rsidR="00CF7BC2" w:rsidRPr="00CF7BC2" w:rsidRDefault="00CF7BC2" w:rsidP="00CF7BC2">
      <w:pPr>
        <w:ind w:firstLine="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Матрёшка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: Какие молодцы.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А сейчас музыкальный подарок нашим бабушкам.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Песня «О бабушке»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lastRenderedPageBreak/>
        <w:t>Матрешка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: Детки, слышите гудок. Это наш паровоз зовет нас в дорогу (дети едут).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Матрешка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: Остановка «</w:t>
      </w:r>
      <w:proofErr w:type="spellStart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Поздравлялкино</w:t>
      </w:r>
      <w:proofErr w:type="spell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»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Ребёнок: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Мы любим маме помогать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Платочки можем постирать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С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мотрите как стираем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Маме помогаем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Танец мальчиков «Мы стираем»</w:t>
      </w:r>
    </w:p>
    <w:p w:rsidR="00CF7BC2" w:rsidRPr="00CF7BC2" w:rsidRDefault="00CF7BC2" w:rsidP="00CF7BC2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</w:pPr>
    </w:p>
    <w:p w:rsidR="00BF1936" w:rsidRDefault="00CF7BC2" w:rsidP="00CF7BC2"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Матрешка: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Наши мамы могут спать спокойно, прекрасные помощники растут у них.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Матрешка: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Ну, а теперь пора нам в путь-дорогу.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Остановка</w:t>
      </w:r>
      <w:proofErr w:type="gramStart"/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 xml:space="preserve"> Д</w:t>
      </w:r>
      <w:proofErr w:type="gramEnd"/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 xml:space="preserve">омой </w:t>
      </w:r>
      <w:proofErr w:type="spellStart"/>
      <w:r w:rsidRPr="00CF7BC2">
        <w:rPr>
          <w:rFonts w:ascii="Arial" w:eastAsia="Times New Roman" w:hAnsi="Arial" w:cs="Arial"/>
          <w:i/>
          <w:iCs/>
          <w:color w:val="000000"/>
          <w:sz w:val="15"/>
          <w:szCs w:val="15"/>
          <w:bdr w:val="none" w:sz="0" w:space="0" w:color="auto" w:frame="1"/>
          <w:shd w:val="clear" w:color="auto" w:fill="FFFFFF"/>
          <w:lang w:val="ru-RU" w:eastAsia="ru-RU" w:bidi="ar-SA"/>
        </w:rPr>
        <w:t>возвращалкино</w:t>
      </w:r>
      <w:proofErr w:type="spellEnd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Матрешка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: Вот, ребятки, здесь мой дом.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Хорошо, уютно в нем.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С праздником вас поздравляю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И тортом вас угощаю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.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(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у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гощения)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Ведущая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. Дорогие наши гости!</w:t>
      </w:r>
      <w:r w:rsidRPr="00CF7BC2">
        <w:rPr>
          <w:rFonts w:ascii="Arial" w:eastAsia="Times New Roman" w:hAnsi="Arial" w:cs="Arial"/>
          <w:color w:val="000000"/>
          <w:sz w:val="15"/>
          <w:lang w:val="ru-RU" w:eastAsia="ru-RU" w:bidi="ar-SA"/>
        </w:rPr>
        <w:t> 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Мы вам пели, танцевали,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Как могли, вас развлекали,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Поздравляли от души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Вас сегодня малыши!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Ребенок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: Маму крепко поцелую, мама солнышко мое!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Обниму её, родную, очень я люблю её!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 xml:space="preserve">Ребёнок: Мам дорогих в этот день 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поздравляем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Подарки чудесные мы им вручаем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!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b/>
          <w:bCs/>
          <w:color w:val="000000"/>
          <w:sz w:val="15"/>
          <w:lang w:val="ru-RU" w:eastAsia="ru-RU" w:bidi="ar-SA"/>
        </w:rPr>
        <w:t>Матрешка</w:t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: Праздник наш уже закончен,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Что же вам еще сказать?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Разрешите на прощанье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Вам здоровья пожелать</w:t>
      </w:r>
      <w:proofErr w:type="gramStart"/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Н</w:t>
      </w:r>
      <w:proofErr w:type="gramEnd"/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е болейте, не старейте,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Не сердитесь никогда.</w:t>
      </w:r>
      <w:r w:rsidRPr="00CF7BC2">
        <w:rPr>
          <w:rFonts w:ascii="Arial" w:eastAsia="Times New Roman" w:hAnsi="Arial" w:cs="Arial"/>
          <w:color w:val="000000"/>
          <w:sz w:val="15"/>
          <w:szCs w:val="15"/>
          <w:lang w:val="ru-RU" w:eastAsia="ru-RU" w:bidi="ar-SA"/>
        </w:rPr>
        <w:br/>
      </w:r>
      <w:r w:rsidRPr="00CF7BC2"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  <w:lang w:val="ru-RU" w:eastAsia="ru-RU" w:bidi="ar-SA"/>
        </w:rPr>
        <w:t>Вот такими молодыми оставайтесь вы всегда!</w:t>
      </w:r>
    </w:p>
    <w:sectPr w:rsidR="00BF1936" w:rsidSect="00BF1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/>
  <w:rsids>
    <w:rsidRoot w:val="00CF7BC2"/>
    <w:rsid w:val="003B135C"/>
    <w:rsid w:val="00441F2D"/>
    <w:rsid w:val="007572B5"/>
    <w:rsid w:val="008D23A0"/>
    <w:rsid w:val="009E1D9F"/>
    <w:rsid w:val="00A52577"/>
    <w:rsid w:val="00BF1936"/>
    <w:rsid w:val="00CF7BC2"/>
    <w:rsid w:val="00DD59A7"/>
    <w:rsid w:val="00E27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D9F"/>
  </w:style>
  <w:style w:type="paragraph" w:styleId="1">
    <w:name w:val="heading 1"/>
    <w:basedOn w:val="a"/>
    <w:next w:val="a"/>
    <w:link w:val="10"/>
    <w:uiPriority w:val="9"/>
    <w:qFormat/>
    <w:rsid w:val="009E1D9F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E1D9F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D9F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D9F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D9F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D9F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D9F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D9F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D9F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D9F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E1D9F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E1D9F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E1D9F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E1D9F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9E1D9F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9E1D9F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E1D9F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E1D9F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E1D9F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E1D9F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9E1D9F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E1D9F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E1D9F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9E1D9F"/>
    <w:rPr>
      <w:b/>
      <w:bCs/>
      <w:spacing w:val="0"/>
    </w:rPr>
  </w:style>
  <w:style w:type="character" w:styleId="a9">
    <w:name w:val="Emphasis"/>
    <w:uiPriority w:val="20"/>
    <w:qFormat/>
    <w:rsid w:val="009E1D9F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9E1D9F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9E1D9F"/>
  </w:style>
  <w:style w:type="paragraph" w:styleId="ac">
    <w:name w:val="List Paragraph"/>
    <w:basedOn w:val="a"/>
    <w:uiPriority w:val="34"/>
    <w:qFormat/>
    <w:rsid w:val="009E1D9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1D9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9E1D9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9E1D9F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9E1D9F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9E1D9F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9E1D9F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9E1D9F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9E1D9F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9E1D9F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9E1D9F"/>
    <w:pPr>
      <w:outlineLvl w:val="9"/>
    </w:pPr>
  </w:style>
  <w:style w:type="character" w:customStyle="1" w:styleId="apple-converted-space">
    <w:name w:val="apple-converted-space"/>
    <w:basedOn w:val="a0"/>
    <w:rsid w:val="00CF7BC2"/>
  </w:style>
  <w:style w:type="paragraph" w:styleId="af5">
    <w:name w:val="Balloon Text"/>
    <w:basedOn w:val="a"/>
    <w:link w:val="af6"/>
    <w:uiPriority w:val="99"/>
    <w:semiHidden/>
    <w:unhideWhenUsed/>
    <w:rsid w:val="00CF7BC2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F7B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492">
          <w:marLeft w:val="0"/>
          <w:marRight w:val="0"/>
          <w:marTop w:val="101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720">
          <w:marLeft w:val="0"/>
          <w:marRight w:val="0"/>
          <w:marTop w:val="101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462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2017-01-29T13:21:00Z</dcterms:created>
  <dcterms:modified xsi:type="dcterms:W3CDTF">2017-02-19T11:38:00Z</dcterms:modified>
</cp:coreProperties>
</file>